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5C" w:rsidRDefault="002E6D91" w:rsidP="002E6D91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2E6D91">
        <w:rPr>
          <w:rFonts w:ascii="Times New Roman" w:hAnsi="Times New Roman" w:cs="Times New Roman"/>
          <w:sz w:val="56"/>
          <w:szCs w:val="56"/>
        </w:rPr>
        <w:t>Правовая игра</w:t>
      </w:r>
    </w:p>
    <w:p w:rsidR="00293D54" w:rsidRPr="002E6D91" w:rsidRDefault="00293D54" w:rsidP="002E6D91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2E6D91" w:rsidRDefault="002E6D91" w:rsidP="002E6D91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56"/>
          <w:szCs w:val="56"/>
        </w:rPr>
      </w:pPr>
      <w:r w:rsidRPr="002E6D91">
        <w:rPr>
          <w:rFonts w:ascii="Monotype Corsiva" w:hAnsi="Monotype Corsiva" w:cs="Times New Roman"/>
          <w:b/>
          <w:color w:val="FF0000"/>
          <w:sz w:val="56"/>
          <w:szCs w:val="56"/>
        </w:rPr>
        <w:t>«Я знаком с Конституцией»</w:t>
      </w:r>
    </w:p>
    <w:p w:rsidR="00293D54" w:rsidRDefault="00293D54" w:rsidP="002E6D91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56"/>
          <w:szCs w:val="56"/>
        </w:rPr>
      </w:pPr>
    </w:p>
    <w:p w:rsidR="00456FD2" w:rsidRDefault="00456FD2" w:rsidP="00456FD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6FD2" w:rsidRDefault="00456FD2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закрепить знания о Конституции РФ.</w:t>
      </w:r>
    </w:p>
    <w:p w:rsidR="00456FD2" w:rsidRDefault="00456FD2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FD2" w:rsidRPr="00456FD2" w:rsidRDefault="00456FD2" w:rsidP="00456FD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6FD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Задачи: </w:t>
      </w:r>
    </w:p>
    <w:p w:rsidR="00456FD2" w:rsidRDefault="00456FD2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571BD">
        <w:rPr>
          <w:rFonts w:ascii="Times New Roman" w:hAnsi="Times New Roman" w:cs="Times New Roman"/>
          <w:color w:val="000000" w:themeColor="text1"/>
          <w:sz w:val="28"/>
          <w:szCs w:val="28"/>
        </w:rPr>
        <w:t>углубить знания о Конституции РФ;</w:t>
      </w:r>
    </w:p>
    <w:p w:rsidR="00293D54" w:rsidRDefault="00293D54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1BD" w:rsidRDefault="001571BD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закрепить знания о правах человека и гражданина;</w:t>
      </w:r>
    </w:p>
    <w:p w:rsidR="00293D54" w:rsidRDefault="00293D54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1BD" w:rsidRDefault="001571BD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закрепить знания посредством игровой формы;</w:t>
      </w:r>
    </w:p>
    <w:p w:rsidR="00293D54" w:rsidRDefault="00293D54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1BD" w:rsidRDefault="001571BD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формировать умение реализовывать знания на практике;</w:t>
      </w:r>
    </w:p>
    <w:p w:rsidR="00293D54" w:rsidRDefault="00293D54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1BD" w:rsidRDefault="001571BD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формировать чувства уважения к основному закону страны.</w:t>
      </w:r>
    </w:p>
    <w:p w:rsidR="001571BD" w:rsidRDefault="001571BD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1BD" w:rsidRDefault="001571BD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1BD">
        <w:rPr>
          <w:rFonts w:ascii="Times New Roman" w:hAnsi="Times New Roman" w:cs="Times New Roman"/>
          <w:b/>
          <w:color w:val="FF0000"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игра.</w:t>
      </w:r>
    </w:p>
    <w:p w:rsidR="001571BD" w:rsidRDefault="001571BD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1BD" w:rsidRPr="001571BD" w:rsidRDefault="001571BD" w:rsidP="00456FD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571BD">
        <w:rPr>
          <w:rFonts w:ascii="Times New Roman" w:hAnsi="Times New Roman" w:cs="Times New Roman"/>
          <w:b/>
          <w:color w:val="FF0000"/>
          <w:sz w:val="28"/>
          <w:szCs w:val="28"/>
        </w:rPr>
        <w:t>Оборудование:</w:t>
      </w:r>
    </w:p>
    <w:p w:rsidR="001571BD" w:rsidRDefault="001571BD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проектор;</w:t>
      </w:r>
    </w:p>
    <w:p w:rsidR="00293D54" w:rsidRDefault="00293D54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1BD" w:rsidRDefault="001571BD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экран;</w:t>
      </w:r>
    </w:p>
    <w:p w:rsidR="00293D54" w:rsidRDefault="00293D54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1BD" w:rsidRDefault="001571BD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карточки с заданиями.</w:t>
      </w:r>
    </w:p>
    <w:p w:rsidR="001571BD" w:rsidRDefault="001571BD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1BD" w:rsidRDefault="001571BD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1BD">
        <w:rPr>
          <w:rFonts w:ascii="Times New Roman" w:hAnsi="Times New Roman" w:cs="Times New Roman"/>
          <w:b/>
          <w:color w:val="FF0000"/>
          <w:sz w:val="28"/>
          <w:szCs w:val="28"/>
        </w:rPr>
        <w:t>Ответственный: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учитель истории и обществознания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Шалашова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С.Н.</w:t>
      </w:r>
    </w:p>
    <w:p w:rsidR="001571BD" w:rsidRDefault="001571BD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1BD" w:rsidRDefault="001571BD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1BD" w:rsidRDefault="001571BD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1BD" w:rsidRDefault="001571BD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1BD" w:rsidRDefault="001571BD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1BD" w:rsidRDefault="001571BD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1BD" w:rsidRDefault="001571BD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1BD" w:rsidRDefault="001571BD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1BD" w:rsidRDefault="001571BD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D54" w:rsidRDefault="00293D54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D54" w:rsidRDefault="00293D54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1BD" w:rsidRDefault="001571BD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1BD" w:rsidRDefault="001571BD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1BD" w:rsidRPr="001571BD" w:rsidRDefault="001571BD" w:rsidP="001571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571BD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Ход игры:</w:t>
      </w:r>
    </w:p>
    <w:p w:rsidR="001571BD" w:rsidRPr="00293D54" w:rsidRDefault="001571BD" w:rsidP="001571B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293D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 все сидят в зале.</w:t>
      </w:r>
      <w:proofErr w:type="gramEnd"/>
      <w:r w:rsidRPr="00293D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Pr="00293D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сцене появляется учитель)</w:t>
      </w:r>
      <w:proofErr w:type="gramEnd"/>
    </w:p>
    <w:p w:rsidR="001571BD" w:rsidRDefault="001571BD" w:rsidP="00456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1BD" w:rsidRDefault="001571BD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1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Здравствуйте, ребята и уважаемые гости. Сегодня мы собрались с вами для того, чтобы обменяться знаниями и узнать что – то новое. А о чем же мы будем говорить? Сейчас вы мне скажете сами.</w:t>
      </w:r>
    </w:p>
    <w:p w:rsidR="001571BD" w:rsidRDefault="001571BD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меня в руках </w:t>
      </w:r>
      <w:r w:rsidRPr="001571B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«Черный ящик»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Ваша </w:t>
      </w:r>
      <w:r w:rsidRPr="001571B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задача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узнать, что в нем с помощью моих вопросов:</w:t>
      </w:r>
    </w:p>
    <w:p w:rsidR="001571BD" w:rsidRDefault="001571BD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Это предмет.</w:t>
      </w:r>
    </w:p>
    <w:p w:rsidR="001571BD" w:rsidRDefault="001571BD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Там присутствует несколько цветов.</w:t>
      </w:r>
    </w:p>
    <w:p w:rsidR="001571BD" w:rsidRDefault="001571BD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переводе с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латинского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означает «установление, устройство».</w:t>
      </w:r>
    </w:p>
    <w:p w:rsidR="001571BD" w:rsidRDefault="001571BD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Узнали, о чем я говорю?</w:t>
      </w:r>
    </w:p>
    <w:p w:rsidR="001571BD" w:rsidRDefault="001571BD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1BD" w:rsidRDefault="001571BD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1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Ответы </w:t>
      </w:r>
      <w:proofErr w:type="gramStart"/>
      <w:r w:rsidRPr="001571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 …..</w:t>
      </w:r>
    </w:p>
    <w:p w:rsidR="001571BD" w:rsidRDefault="001571BD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1BD" w:rsidRDefault="001571BD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1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Верно, в «Черном ящике» находится </w:t>
      </w:r>
      <w:r w:rsidRPr="001571BD">
        <w:rPr>
          <w:rFonts w:ascii="Times New Roman" w:hAnsi="Times New Roman" w:cs="Times New Roman"/>
          <w:color w:val="FF0000"/>
          <w:sz w:val="28"/>
          <w:szCs w:val="28"/>
        </w:rPr>
        <w:t>Конституция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1571BD" w:rsidRDefault="001571BD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 о чем же мы будем сегодня говорить?</w:t>
      </w:r>
    </w:p>
    <w:p w:rsidR="001571BD" w:rsidRDefault="001571BD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1BD" w:rsidRDefault="001571BD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1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Ответы </w:t>
      </w:r>
      <w:proofErr w:type="gramStart"/>
      <w:r w:rsidRPr="001571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 ……</w:t>
      </w:r>
    </w:p>
    <w:p w:rsidR="001571BD" w:rsidRDefault="001571BD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1BD" w:rsidRDefault="001571BD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1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известно, Конституция является основным законом государства. А когда же была принята ныне действующая Конституция?</w:t>
      </w:r>
    </w:p>
    <w:p w:rsidR="001571BD" w:rsidRDefault="001571BD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1BD" w:rsidRDefault="001571BD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1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Ответы </w:t>
      </w:r>
      <w:proofErr w:type="gramStart"/>
      <w:r w:rsidRPr="001571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обучающихся</w:t>
      </w:r>
      <w:proofErr w:type="gramEnd"/>
      <w:r w:rsidRPr="001571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 декабря 1993 года.</w:t>
      </w:r>
    </w:p>
    <w:p w:rsidR="001571BD" w:rsidRDefault="001571BD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1BD" w:rsidRDefault="001571BD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5F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Верно. Трудно представить государство, которое обходится без правительства, где не принимаются законы. Хотя первобытные люди обходились и без этого. Они жили в первобытном стаде. На что они надеялись?</w:t>
      </w:r>
    </w:p>
    <w:p w:rsidR="001571BD" w:rsidRDefault="001571BD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(…..)</w:t>
      </w:r>
    </w:p>
    <w:p w:rsidR="001571BD" w:rsidRDefault="001571BD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Верно, на силу и ловкость. И только с появлением у людей обычаев они стали жить по правилам. Но между людьми всегда проходили столкновения. Чтобы примирить всех, появился общественный договор. Люди стали договариваться, как они будут жить. Для этого и составили конституции. Как мы знаем, Конституция имеет высшую юридическую силу. Что это значит?</w:t>
      </w:r>
    </w:p>
    <w:p w:rsidR="001571BD" w:rsidRDefault="001571BD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(…..)</w:t>
      </w:r>
    </w:p>
    <w:p w:rsidR="001571BD" w:rsidRDefault="00293D54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Она выше всех других законов.</w:t>
      </w:r>
    </w:p>
    <w:p w:rsidR="00293D54" w:rsidRDefault="00293D54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понятием «конституция» связано еще одно понятие. В словаре В.Даля приведено несколько его определений. Что это за понятие?</w:t>
      </w:r>
    </w:p>
    <w:p w:rsidR="00293D54" w:rsidRDefault="00293D54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городской житель, горожанин;</w:t>
      </w:r>
    </w:p>
    <w:p w:rsidR="00293D54" w:rsidRDefault="00293D54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каждый человек из тех, кто составляет народ, землю, государство;</w:t>
      </w:r>
    </w:p>
    <w:p w:rsidR="00293D54" w:rsidRDefault="00293D54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самостоятельный член общества.</w:t>
      </w:r>
    </w:p>
    <w:p w:rsidR="00293D54" w:rsidRDefault="00293D54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(…..)</w:t>
      </w:r>
    </w:p>
    <w:p w:rsidR="00293D54" w:rsidRDefault="00651E2F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</w:t>
      </w:r>
      <w:r w:rsidR="00293D54">
        <w:rPr>
          <w:rFonts w:ascii="Times New Roman" w:hAnsi="Times New Roman" w:cs="Times New Roman"/>
          <w:color w:val="000000" w:themeColor="text1"/>
          <w:sz w:val="28"/>
          <w:szCs w:val="28"/>
        </w:rPr>
        <w:t>, это «гражданин». А какая глава в Конституции РФ посвящена ему?</w:t>
      </w:r>
    </w:p>
    <w:p w:rsidR="00293D54" w:rsidRDefault="00293D54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(…..)</w:t>
      </w:r>
    </w:p>
    <w:p w:rsidR="00293D54" w:rsidRDefault="00293D54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Да, глава 2 – права и свободы человека и гражданина. А что мы говорили об этой главе? </w:t>
      </w:r>
    </w:p>
    <w:p w:rsidR="00293D54" w:rsidRDefault="00293D54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(…..)</w:t>
      </w:r>
    </w:p>
    <w:p w:rsidR="00293D54" w:rsidRDefault="00293D54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 самая большая глава, в ней – 47 статей. Поэтому наша игра будет посвящена Конституции РФ и вашим правам, гарантированным данным документом.</w:t>
      </w:r>
    </w:p>
    <w:p w:rsidR="00293D54" w:rsidRDefault="00293D54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D54" w:rsidRPr="00293D54" w:rsidRDefault="00293D54" w:rsidP="00293D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3D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Итак, я вызываю на сцену две команды.</w:t>
      </w:r>
    </w:p>
    <w:p w:rsidR="00293D54" w:rsidRDefault="00293D54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D54" w:rsidRPr="00293D54" w:rsidRDefault="00293D54" w:rsidP="00293D5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293D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(Выходят, рассаживаются по 6 человек.</w:t>
      </w:r>
      <w:proofErr w:type="gramEnd"/>
      <w:r w:rsidRPr="00293D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Pr="00293D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Представляются)</w:t>
      </w:r>
      <w:proofErr w:type="gramEnd"/>
    </w:p>
    <w:p w:rsidR="001571BD" w:rsidRDefault="001571BD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2F" w:rsidRDefault="00651E2F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2F" w:rsidRDefault="00651E2F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5F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Учитель.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вы изучали сначала, когда пришли в первый класс?</w:t>
      </w: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(…..)</w:t>
      </w: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Верно, алфавит или азбуку. Поэтому нашу игру мы тоже начнем с азбуки, только юридической.</w:t>
      </w: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Итак, первый конкурс</w:t>
      </w: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AA12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AA12AE">
        <w:rPr>
          <w:rFonts w:ascii="Times New Roman" w:hAnsi="Times New Roman" w:cs="Times New Roman"/>
          <w:b/>
          <w:color w:val="0070C0"/>
          <w:sz w:val="44"/>
          <w:szCs w:val="44"/>
        </w:rPr>
        <w:t>«Юридическая азбука»</w:t>
      </w:r>
    </w:p>
    <w:p w:rsidR="00AA12AE" w:rsidRPr="00AA12AE" w:rsidRDefault="00AA12AE" w:rsidP="00AA12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уроках мы изучали много понятий. Посмотрим, как же вы в них ориентируйтесь. На экране вы видите букву. Я читаю определение, а ваша задача – назвать понятие. Вопросы задаю командам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поочереди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За правильный ответ – 1 балл.</w:t>
      </w: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2A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факт нахождения подозреваемого вне места совершения преступления в момент его совершения </w:t>
      </w:r>
      <w:r w:rsidRPr="00AA12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(алиби)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A12AE">
        <w:rPr>
          <w:rFonts w:ascii="Times New Roman" w:hAnsi="Times New Roman" w:cs="Times New Roman"/>
          <w:b/>
          <w:color w:val="FF0000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устойчивая вооруженная группа, созданная в целях нападения на граждан или организации </w:t>
      </w:r>
      <w:r w:rsidRPr="00AA12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(банда)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2AE">
        <w:rPr>
          <w:rFonts w:ascii="Times New Roman" w:hAnsi="Times New Roman" w:cs="Times New Roman"/>
          <w:b/>
          <w:color w:val="FF0000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народное собрание на Руси в Х –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веках </w:t>
      </w:r>
      <w:r w:rsidRPr="00AA12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(вече)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2AE">
        <w:rPr>
          <w:rFonts w:ascii="Times New Roman" w:hAnsi="Times New Roman" w:cs="Times New Roman"/>
          <w:b/>
          <w:color w:val="FF0000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лицо, принадлежащее на правовой основе к определенному государству </w:t>
      </w:r>
      <w:r w:rsidRPr="00AA12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(гражданин)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2AE">
        <w:rPr>
          <w:rFonts w:ascii="Times New Roman" w:hAnsi="Times New Roman" w:cs="Times New Roman"/>
          <w:b/>
          <w:color w:val="FF0000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выборный представитель населения в органы власти или самоуправления </w:t>
      </w:r>
      <w:r w:rsidRPr="00AA12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(депутат)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2AE">
        <w:rPr>
          <w:rFonts w:ascii="Times New Roman" w:hAnsi="Times New Roman" w:cs="Times New Roman"/>
          <w:b/>
          <w:color w:val="FF0000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человек (организация), предъявляющая иск </w:t>
      </w:r>
      <w:r w:rsidRPr="00AA12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(истец)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11BFA">
        <w:rPr>
          <w:rFonts w:ascii="Times New Roman" w:hAnsi="Times New Roman" w:cs="Times New Roman"/>
          <w:b/>
          <w:color w:val="FF000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основной закон государства </w:t>
      </w:r>
      <w:r w:rsidRPr="00511BF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(конституция)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F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специализированное кредитное учреждение, выдающее ссуды под залог движимого и недвижимого имущества </w:t>
      </w:r>
      <w:r w:rsidRPr="00511BF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(ломбард)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FA">
        <w:rPr>
          <w:rFonts w:ascii="Times New Roman" w:hAnsi="Times New Roman" w:cs="Times New Roman"/>
          <w:b/>
          <w:color w:val="FF0000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форма правления, при которой власть принадлежит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единоличному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главе государства </w:t>
      </w:r>
      <w:r w:rsidRPr="00511BF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(монархия)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12AE" w:rsidRDefault="00AA12AE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F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обязательный, индивидуальный безвозмездный платеж, взимаемый с физических лиц и организаций в пользу государства </w:t>
      </w:r>
      <w:r w:rsidRPr="00511BF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(налог)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11BFA" w:rsidRDefault="00511BFA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F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лицо, которому поручена охрана интересов, личных и имущественных прав недееспособных лиц </w:t>
      </w:r>
      <w:r w:rsidRPr="00511BF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(опекун)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1763" w:rsidRDefault="00C61763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61763">
        <w:rPr>
          <w:rFonts w:ascii="Times New Roman" w:hAnsi="Times New Roman" w:cs="Times New Roman"/>
          <w:b/>
          <w:color w:val="FF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документ, удостоверяющий личность и гражданство </w:t>
      </w:r>
      <w:r w:rsidRPr="00C6176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(паспорт)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1763" w:rsidRDefault="00C61763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7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возраст, под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которого лицо становится полностью дееспособным </w:t>
      </w:r>
      <w:r w:rsidRPr="00C6176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(совершеннолетие)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1763" w:rsidRDefault="00C61763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763">
        <w:rPr>
          <w:rFonts w:ascii="Times New Roman" w:hAnsi="Times New Roman" w:cs="Times New Roman"/>
          <w:b/>
          <w:color w:val="FF0000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синоним вреда. Может быть причинен имуществу и личности </w:t>
      </w:r>
      <w:r w:rsidRPr="00C6176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(ущерб)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1763" w:rsidRDefault="00C61763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763">
        <w:rPr>
          <w:rFonts w:ascii="Times New Roman" w:hAnsi="Times New Roman" w:cs="Times New Roman"/>
          <w:b/>
          <w:color w:val="FF0000"/>
          <w:sz w:val="28"/>
          <w:szCs w:val="28"/>
        </w:rPr>
        <w:t>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богиня правосудия в греческой мифологии </w:t>
      </w:r>
      <w:r w:rsidRPr="00C6176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(Фемида)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1763" w:rsidRDefault="00C61763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7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грубое нарушение общественного порядка, которое может сопровождаться применением насилия к гражданам и порчи чужого имущества </w:t>
      </w:r>
      <w:r w:rsidRPr="00C6176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(хулиганство)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1763" w:rsidRDefault="00C61763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61763">
        <w:rPr>
          <w:rFonts w:ascii="Times New Roman" w:hAnsi="Times New Roman" w:cs="Times New Roman"/>
          <w:b/>
          <w:color w:val="FF0000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денежное взыскание, мера материального воздействия </w:t>
      </w:r>
      <w:r w:rsidRPr="00C6176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(штраф)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1763" w:rsidRDefault="00C61763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763">
        <w:rPr>
          <w:rFonts w:ascii="Times New Roman" w:hAnsi="Times New Roman" w:cs="Times New Roman"/>
          <w:b/>
          <w:color w:val="FF0000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добровольное личное обращение лица, совершившего преступление, с заявлением о нем в соответствующие органы </w:t>
      </w:r>
      <w:r w:rsidRPr="00C6176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(явка)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1763" w:rsidRDefault="00C61763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5F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Учитель.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 что же, немного размялись. Вспомнили понятия. Идем дальше!</w:t>
      </w:r>
    </w:p>
    <w:p w:rsidR="00C61763" w:rsidRDefault="00C61763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763" w:rsidRPr="00C61763" w:rsidRDefault="00C61763" w:rsidP="00C617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17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конкурс</w:t>
      </w:r>
    </w:p>
    <w:p w:rsidR="00C61763" w:rsidRPr="00C61763" w:rsidRDefault="00C61763" w:rsidP="00C617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F497D" w:themeColor="text2"/>
          <w:sz w:val="44"/>
          <w:szCs w:val="44"/>
        </w:rPr>
      </w:pPr>
      <w:r w:rsidRPr="00C61763">
        <w:rPr>
          <w:rFonts w:ascii="Times New Roman" w:hAnsi="Times New Roman" w:cs="Times New Roman"/>
          <w:b/>
          <w:color w:val="1F497D" w:themeColor="text2"/>
          <w:sz w:val="44"/>
          <w:szCs w:val="44"/>
        </w:rPr>
        <w:t>«</w:t>
      </w:r>
      <w:proofErr w:type="spellStart"/>
      <w:proofErr w:type="gramStart"/>
      <w:r w:rsidRPr="00C61763">
        <w:rPr>
          <w:rFonts w:ascii="Times New Roman" w:hAnsi="Times New Roman" w:cs="Times New Roman"/>
          <w:b/>
          <w:color w:val="1F497D" w:themeColor="text2"/>
          <w:sz w:val="44"/>
          <w:szCs w:val="44"/>
        </w:rPr>
        <w:t>Заморочки</w:t>
      </w:r>
      <w:proofErr w:type="spellEnd"/>
      <w:proofErr w:type="gramEnd"/>
      <w:r w:rsidRPr="00C61763">
        <w:rPr>
          <w:rFonts w:ascii="Times New Roman" w:hAnsi="Times New Roman" w:cs="Times New Roman"/>
          <w:b/>
          <w:color w:val="1F497D" w:themeColor="text2"/>
          <w:sz w:val="44"/>
          <w:szCs w:val="44"/>
        </w:rPr>
        <w:t>»</w:t>
      </w:r>
    </w:p>
    <w:p w:rsidR="00C61763" w:rsidRDefault="00C61763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763" w:rsidRDefault="00C61763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5F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Сейчас задание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посложнее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31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буду вам задавать вопросы – </w:t>
      </w:r>
      <w:proofErr w:type="spellStart"/>
      <w:proofErr w:type="gramStart"/>
      <w:r w:rsidR="00A31CF7">
        <w:rPr>
          <w:rFonts w:ascii="Times New Roman" w:hAnsi="Times New Roman" w:cs="Times New Roman"/>
          <w:color w:val="000000" w:themeColor="text1"/>
          <w:sz w:val="28"/>
          <w:szCs w:val="28"/>
        </w:rPr>
        <w:t>заморочки</w:t>
      </w:r>
      <w:proofErr w:type="spellEnd"/>
      <w:proofErr w:type="gramEnd"/>
      <w:r w:rsidR="00A31CF7">
        <w:rPr>
          <w:rFonts w:ascii="Times New Roman" w:hAnsi="Times New Roman" w:cs="Times New Roman"/>
          <w:color w:val="000000" w:themeColor="text1"/>
          <w:sz w:val="28"/>
          <w:szCs w:val="28"/>
        </w:rPr>
        <w:t>. Если вы знаете на них ответы, то поднимайте руку, отвечаете и поясняете свой ответ. За каждый правильный ответ и обоснование – 2 балла.</w:t>
      </w:r>
    </w:p>
    <w:p w:rsidR="00A31CF7" w:rsidRDefault="00A31CF7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1CF7" w:rsidRPr="00A31CF7" w:rsidRDefault="00A31CF7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Нецензурная брань учащихся в школе – это издержки культуры или противоправное деяние? </w:t>
      </w:r>
      <w:r w:rsidRPr="00A31C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(противоправное деяние – это мелкое хулиганство)</w:t>
      </w:r>
    </w:p>
    <w:p w:rsidR="00A31CF7" w:rsidRDefault="00A31CF7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1CF7" w:rsidRDefault="00A31CF7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 любом ли возрасте лицо может быть привлечено к уголовной ответственности? </w:t>
      </w:r>
      <w:r w:rsidRPr="00A31C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(нет, с 16 лет, а с 14 – за тяжкие преступления)</w:t>
      </w:r>
    </w:p>
    <w:p w:rsidR="00A31CF7" w:rsidRDefault="00A31CF7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1CF7" w:rsidRPr="00A31CF7" w:rsidRDefault="00A31CF7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Можно ли расценивать как шалость заведомо ложное сообщение школьника о готовящемся взрыве в школе? </w:t>
      </w:r>
      <w:proofErr w:type="gramStart"/>
      <w:r w:rsidRPr="00A31C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 </w:t>
      </w:r>
      <w:proofErr w:type="gramEnd"/>
      <w:r w:rsidRPr="00A31C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нет, это преступление)</w:t>
      </w:r>
    </w:p>
    <w:p w:rsidR="00A31CF7" w:rsidRDefault="00A31CF7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1CF7" w:rsidRPr="00A31CF7" w:rsidRDefault="00A31CF7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Откуда может взяться имущество в собственности несовершеннолетнего? </w:t>
      </w:r>
      <w:r w:rsidRPr="00A31C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(доходы, дар, наследство)</w:t>
      </w:r>
    </w:p>
    <w:p w:rsidR="00A31CF7" w:rsidRDefault="00A31CF7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1CF7" w:rsidRPr="00A31CF7" w:rsidRDefault="00A31CF7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Кто пользуется преимущественными правами в отношении детей – отец или мать? </w:t>
      </w:r>
      <w:r w:rsidRPr="00A31C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(оба равноправны)</w:t>
      </w:r>
    </w:p>
    <w:p w:rsidR="00A31CF7" w:rsidRDefault="00A31CF7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1CF7" w:rsidRDefault="00A31CF7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Может ли 12 – летний подросток разрешить своим друзьям поиграть на компьютере, подаренном ему на День рождения? </w:t>
      </w:r>
      <w:r w:rsidRPr="00A31C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 согласия родителей)</w:t>
      </w:r>
    </w:p>
    <w:p w:rsidR="00A31CF7" w:rsidRDefault="00A31CF7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A31CF7" w:rsidRDefault="00A31CF7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5F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 что же, о серьезных вещах мы поговорили. Неплохо бы послушать музыку, но не </w:t>
      </w:r>
      <w:r w:rsidR="006B62D8">
        <w:rPr>
          <w:rFonts w:ascii="Times New Roman" w:hAnsi="Times New Roman" w:cs="Times New Roman"/>
          <w:color w:val="000000" w:themeColor="text1"/>
          <w:sz w:val="28"/>
          <w:szCs w:val="28"/>
        </w:rPr>
        <w:t>думайте, что мы будем отдыхать! Это тоже конкурс, только музыкальный!</w:t>
      </w:r>
    </w:p>
    <w:p w:rsidR="006B62D8" w:rsidRDefault="006B62D8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2D8" w:rsidRPr="006B62D8" w:rsidRDefault="006B62D8" w:rsidP="006B62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62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конкурс – музыкальный</w:t>
      </w:r>
    </w:p>
    <w:p w:rsidR="006B62D8" w:rsidRPr="006B62D8" w:rsidRDefault="006B62D8" w:rsidP="006B62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F497D" w:themeColor="text2"/>
          <w:sz w:val="44"/>
          <w:szCs w:val="44"/>
        </w:rPr>
      </w:pPr>
      <w:r w:rsidRPr="006B62D8">
        <w:rPr>
          <w:rFonts w:ascii="Times New Roman" w:hAnsi="Times New Roman" w:cs="Times New Roman"/>
          <w:b/>
          <w:color w:val="1F497D" w:themeColor="text2"/>
          <w:sz w:val="44"/>
          <w:szCs w:val="44"/>
        </w:rPr>
        <w:t>«Угадай право»</w:t>
      </w:r>
    </w:p>
    <w:p w:rsidR="006B62D8" w:rsidRPr="006B62D8" w:rsidRDefault="006B62D8" w:rsidP="006B62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62D8" w:rsidRPr="009B5F35" w:rsidRDefault="006B62D8" w:rsidP="006B62D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B5F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(звучит заставка к программе «Угадай мелодию»)</w:t>
      </w:r>
    </w:p>
    <w:p w:rsidR="006B62D8" w:rsidRDefault="006B62D8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5F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Вы, наверно, знакомы с передачей «Угадай мелодию», которую раньше вел Валдис Пельш по первому каналу. Наш конкурс будет похожим, но вам нужно будет прослушать мелодию и угадать право, о котором идет речь. Ваша задача – прослушать, записать права. Затем мы проверим и увидим, кто больше набрал баллов. За каждое правильно угаданное право – 2 балла.</w:t>
      </w:r>
    </w:p>
    <w:p w:rsidR="006B62D8" w:rsidRDefault="006B62D8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2D8" w:rsidRDefault="006B62D8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2D8" w:rsidRPr="006B62D8" w:rsidRDefault="006B62D8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62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 Песенка льва и черепахи.</w:t>
      </w:r>
    </w:p>
    <w:p w:rsidR="006B62D8" w:rsidRDefault="006B62D8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 на солнышке сижу,</w:t>
      </w:r>
    </w:p>
    <w:p w:rsidR="006B62D8" w:rsidRDefault="006B62D8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 на солнышко гляжу…</w:t>
      </w:r>
    </w:p>
    <w:p w:rsidR="006B62D8" w:rsidRDefault="006B62D8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 сижу и сижу – у</w:t>
      </w:r>
    </w:p>
    <w:p w:rsidR="006B62D8" w:rsidRPr="006B62D8" w:rsidRDefault="006B62D8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 солнышко гляжу… </w:t>
      </w:r>
      <w:r w:rsidRPr="006B62D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(право на отдых)</w:t>
      </w:r>
    </w:p>
    <w:p w:rsidR="006B62D8" w:rsidRDefault="006B62D8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2D8" w:rsidRPr="00F533E8" w:rsidRDefault="006B62D8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33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33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 траве сидел кузнечик»</w:t>
      </w:r>
    </w:p>
    <w:p w:rsidR="00F533E8" w:rsidRDefault="00F533E8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траве сидел кузнечик, в траве сидел кузнечик,</w:t>
      </w:r>
    </w:p>
    <w:p w:rsidR="00F533E8" w:rsidRDefault="00F533E8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Совсем как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огуречик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зелененький он был.</w:t>
      </w:r>
    </w:p>
    <w:p w:rsidR="00F533E8" w:rsidRDefault="00F533E8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Представьте себе, представьте себе</w:t>
      </w:r>
    </w:p>
    <w:p w:rsidR="00F533E8" w:rsidRDefault="00F533E8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Совсем как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огуречик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33E8" w:rsidRDefault="00F533E8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Представьте себе, представьте себе</w:t>
      </w:r>
    </w:p>
    <w:p w:rsidR="00F533E8" w:rsidRDefault="00F533E8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Зелененький он был!</w:t>
      </w:r>
    </w:p>
    <w:p w:rsidR="00F533E8" w:rsidRDefault="00F533E8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…..</w:t>
      </w:r>
    </w:p>
    <w:p w:rsidR="00F533E8" w:rsidRDefault="00F533E8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 вот пришла лягушка, но вот пришла лягушка</w:t>
      </w:r>
    </w:p>
    <w:p w:rsidR="00F533E8" w:rsidRDefault="00F533E8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Прожорливое брюшко и съела кузнеца.</w:t>
      </w:r>
    </w:p>
    <w:p w:rsidR="00F533E8" w:rsidRDefault="00F533E8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Представьте себе, представьте себе</w:t>
      </w:r>
    </w:p>
    <w:p w:rsidR="00F533E8" w:rsidRDefault="00F533E8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Прожорливое брюшко.</w:t>
      </w:r>
    </w:p>
    <w:p w:rsidR="00F533E8" w:rsidRDefault="00F533E8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Представьте себе, представьте себе</w:t>
      </w:r>
    </w:p>
    <w:p w:rsidR="00F533E8" w:rsidRDefault="00F533E8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съела кузнеца… </w:t>
      </w:r>
      <w:r w:rsidRPr="00F533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(право на неприкосновенность жизни)</w:t>
      </w:r>
    </w:p>
    <w:p w:rsidR="00F533E8" w:rsidRDefault="00F533E8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3E8" w:rsidRPr="00F533E8" w:rsidRDefault="00F533E8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33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«По секрету – всему свету»</w:t>
      </w:r>
    </w:p>
    <w:p w:rsidR="00F533E8" w:rsidRDefault="00F533E8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Всем, всем,</w:t>
      </w:r>
    </w:p>
    <w:p w:rsidR="00F533E8" w:rsidRDefault="00F533E8" w:rsidP="001571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Всем и каждому скажу.</w:t>
      </w: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Я, я,</w:t>
      </w: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 секретов не держу.</w:t>
      </w: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Я, я,</w:t>
      </w: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не шкаф и не музей – </w:t>
      </w: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Хранить секреты от друзей!</w:t>
      </w: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– ля – ля,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– ля – ля,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секрету всему свету,</w:t>
      </w: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 случилось – расскажу.</w:t>
      </w: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секрету всему свету,</w:t>
      </w: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 случилось – расскажу.</w:t>
      </w:r>
    </w:p>
    <w:p w:rsidR="00F533E8" w:rsidRP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 </w:t>
      </w:r>
      <w:r w:rsidRPr="00F533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(право на распространение информации)</w:t>
      </w: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3E8" w:rsidRP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33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«Буквы разные писать»</w:t>
      </w: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Буквы разные писать</w:t>
      </w: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Тонким перышком в тетрадь</w:t>
      </w: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Учат в школе, учат в школе, учат в школе.</w:t>
      </w: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Вычитать и умножать,</w:t>
      </w: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Малышей не обижать</w:t>
      </w:r>
    </w:p>
    <w:p w:rsidR="00F533E8" w:rsidRP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Учат в школе, учат в школе, учат в школе… </w:t>
      </w:r>
      <w:r w:rsidRPr="00F533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(право на образование)</w:t>
      </w:r>
    </w:p>
    <w:p w:rsidR="00F533E8" w:rsidRP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33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5. «А может быть ворона…»</w:t>
      </w: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Нам помнится вороне,</w:t>
      </w: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может быть собаке,</w:t>
      </w: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может быть корове</w:t>
      </w: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Однажды повезло.</w:t>
      </w: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Прислал ей кто – то сыра</w:t>
      </w: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Грамм думается двести,</w:t>
      </w: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может быть и триста,</w:t>
      </w: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может, полкило… </w:t>
      </w:r>
      <w:r w:rsidRPr="00F533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(право на собственное мнение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33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теперь звучит песня. Ваша задача – угадать фильм или мультфильм, где она звучала, и право!</w:t>
      </w:r>
    </w:p>
    <w:p w:rsidR="00F533E8" w:rsidRDefault="00F533E8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(песня разбойников –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Бременские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музыканты»)</w:t>
      </w:r>
    </w:p>
    <w:p w:rsidR="009B5F35" w:rsidRDefault="009B5F35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5F35" w:rsidRPr="009B5F35" w:rsidRDefault="009B5F35" w:rsidP="009B5F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5F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 конкурс</w:t>
      </w:r>
    </w:p>
    <w:p w:rsidR="009B5F35" w:rsidRPr="009B5F35" w:rsidRDefault="009B5F35" w:rsidP="009B5F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F497D" w:themeColor="text2"/>
          <w:sz w:val="44"/>
          <w:szCs w:val="44"/>
        </w:rPr>
      </w:pPr>
      <w:r w:rsidRPr="009B5F35">
        <w:rPr>
          <w:rFonts w:ascii="Times New Roman" w:hAnsi="Times New Roman" w:cs="Times New Roman"/>
          <w:b/>
          <w:color w:val="1F497D" w:themeColor="text2"/>
          <w:sz w:val="44"/>
          <w:szCs w:val="44"/>
        </w:rPr>
        <w:t xml:space="preserve">«В шутку о </w:t>
      </w:r>
      <w:proofErr w:type="gramStart"/>
      <w:r w:rsidRPr="009B5F35">
        <w:rPr>
          <w:rFonts w:ascii="Times New Roman" w:hAnsi="Times New Roman" w:cs="Times New Roman"/>
          <w:b/>
          <w:color w:val="1F497D" w:themeColor="text2"/>
          <w:sz w:val="44"/>
          <w:szCs w:val="44"/>
        </w:rPr>
        <w:t>серьезном</w:t>
      </w:r>
      <w:proofErr w:type="gramEnd"/>
      <w:r w:rsidRPr="009B5F35">
        <w:rPr>
          <w:rFonts w:ascii="Times New Roman" w:hAnsi="Times New Roman" w:cs="Times New Roman"/>
          <w:b/>
          <w:color w:val="1F497D" w:themeColor="text2"/>
          <w:sz w:val="44"/>
          <w:szCs w:val="44"/>
        </w:rPr>
        <w:t>»</w:t>
      </w:r>
    </w:p>
    <w:p w:rsidR="009B5F35" w:rsidRDefault="009B5F35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5F35" w:rsidRDefault="009B5F35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5F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Учитель.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теперь давайте попробуем применить Конституцию к сказкам. Вам необходимо вспомнить сказки и посмотреть на них глазами юриста. Я читаю вам вопрос. Кто быстрее поднимет руку. За каждый ответ – 1 балл.</w:t>
      </w:r>
    </w:p>
    <w:p w:rsidR="006757CA" w:rsidRDefault="006757CA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2F" w:rsidRPr="006757CA" w:rsidRDefault="00651E2F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 какой сказке личность, во всех отношениях серая осуществляет план убийства двух лиц, и лишь благодаря своевременному вмешательству общественности все кончается благополучно. </w:t>
      </w:r>
      <w:r w:rsidRPr="006757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(«Красная Шапочка»)</w:t>
      </w:r>
    </w:p>
    <w:p w:rsidR="006757CA" w:rsidRDefault="006757CA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E2F" w:rsidRPr="006757CA" w:rsidRDefault="00651E2F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6757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этой сказке Пушкина должностное лицо грубо нарушило принцип «от каждого по способности, каждому – по труду» и присвоило зарплату труженика. Труженик учинил самосуд, причинив должностному лицу тяжкие телесные повреждения, приведшие к смерти. </w:t>
      </w:r>
      <w:r w:rsidR="006757CA" w:rsidRPr="006757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(«Сказка о попе и работнике его </w:t>
      </w:r>
      <w:proofErr w:type="spellStart"/>
      <w:r w:rsidR="006757CA" w:rsidRPr="006757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Балде</w:t>
      </w:r>
      <w:proofErr w:type="spellEnd"/>
      <w:r w:rsidR="006757CA" w:rsidRPr="006757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»)</w:t>
      </w:r>
    </w:p>
    <w:p w:rsidR="006757CA" w:rsidRDefault="006757CA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57CA" w:rsidRPr="006757CA" w:rsidRDefault="006757CA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Назовите сказку, в которой лицо с дурной репутацией под вывеской мило и обаятельной личности совершило покушение на семь несовершеннолетних душ, но было разоблачено, жестоко наказано. </w:t>
      </w:r>
      <w:r w:rsidRPr="006757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(«Волк и семеро козлят»)</w:t>
      </w:r>
    </w:p>
    <w:p w:rsidR="006757CA" w:rsidRDefault="006757CA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57CA" w:rsidRPr="006757CA" w:rsidRDefault="006757CA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В этой сказке речь идет о неком спортсмене, который без хорошей физической подготовки отправился на соревнования с препятствиями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Хитрость и выдержка позволили ему подойти к самому финишу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Финал трагичен: герой, нарушив правила техники безопасности, погибает. </w:t>
      </w:r>
      <w:r w:rsidRPr="006757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(«Колобок»)</w:t>
      </w:r>
    </w:p>
    <w:p w:rsidR="006757CA" w:rsidRDefault="006757CA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57CA" w:rsidRDefault="006757CA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 Назовите сказку, где две невестки царя посягают на имущество третьей, крадут одеяние невесты младшего сына царя и сжигают его. </w:t>
      </w:r>
      <w:r w:rsidRPr="006757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(«Царевна – лягушка»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9B5F35" w:rsidRDefault="009B5F35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660D" w:rsidRPr="0092660D" w:rsidRDefault="006757CA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926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этой сказке добрая птица уступила свою собственность двум лицам, пожелавшим разделить ее на части, но не сумевшим это сделать</w:t>
      </w:r>
      <w:proofErr w:type="gramStart"/>
      <w:r w:rsidR="009266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926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26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итоге – богатство было случайно уничтожено мелкой серой личностью. </w:t>
      </w:r>
      <w:proofErr w:type="gramEnd"/>
      <w:r w:rsidR="0092660D" w:rsidRPr="0092660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(«Курочка Ряба»)</w:t>
      </w:r>
    </w:p>
    <w:p w:rsidR="0092660D" w:rsidRDefault="0092660D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660D" w:rsidRPr="0092660D" w:rsidRDefault="0092660D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какой сказке и кто нарушил право на свободу, свободный труд за вознаграждение и держал героев в рабстве? </w:t>
      </w:r>
      <w:proofErr w:type="gramEnd"/>
      <w:r w:rsidRPr="0092660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(«Буратино», Карабас – </w:t>
      </w:r>
      <w:proofErr w:type="spellStart"/>
      <w:r w:rsidRPr="0092660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Барабас</w:t>
      </w:r>
      <w:proofErr w:type="spellEnd"/>
      <w:r w:rsidRPr="0092660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92660D" w:rsidRDefault="0092660D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57CA" w:rsidRDefault="0092660D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Какой герой пользуется правом свободного передвижения на нетрадиционном летательном аппарате? </w:t>
      </w:r>
      <w:proofErr w:type="gramEnd"/>
      <w:r w:rsidRPr="0092660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(Баба Яга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</w:p>
    <w:p w:rsidR="0092660D" w:rsidRDefault="0092660D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660D" w:rsidRDefault="0092660D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6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Теперь немного поменяем задание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вы юные юристы в данный момент, то должны быстро и умело отвечать на хитрые вопросы. Теперь вы сами себе будете доставать вопросы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верный ответ – 1 балл.</w:t>
      </w:r>
    </w:p>
    <w:p w:rsidR="0092660D" w:rsidRDefault="0092660D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660D" w:rsidRPr="00560524" w:rsidRDefault="0092660D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 одежды вора, имеющая обыкновение поддаваться действию огня. </w:t>
      </w:r>
      <w:proofErr w:type="gramEnd"/>
      <w:r w:rsidRPr="0056052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(Шапка)</w:t>
      </w:r>
    </w:p>
    <w:p w:rsidR="0092660D" w:rsidRDefault="0092660D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660D" w:rsidRPr="00560524" w:rsidRDefault="0092660D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 финале этого фильма один из героев публично провозгласил «Да здравствует наш суд – самый гуманный суд в мире!» </w:t>
      </w:r>
      <w:r w:rsidRPr="0056052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(«Кавказская пленница»)</w:t>
      </w:r>
    </w:p>
    <w:p w:rsidR="0092660D" w:rsidRDefault="0092660D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660D" w:rsidRPr="00560524" w:rsidRDefault="0092660D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Этим паролем пользовались контрабандисты в фильме Гайдая «Бриллиантовая рука» </w:t>
      </w:r>
      <w:r w:rsidRPr="0056052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(Черт </w:t>
      </w:r>
      <w:proofErr w:type="gramStart"/>
      <w:r w:rsidRPr="0056052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побери</w:t>
      </w:r>
      <w:proofErr w:type="gramEnd"/>
      <w:r w:rsidRPr="0056052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92660D" w:rsidRDefault="0092660D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660D" w:rsidRDefault="0092660D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Его приговорили утопить в загородном пруду как беспризорного, беспаспортного, безработного. </w:t>
      </w:r>
      <w:r w:rsidRPr="0056052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(Буратино)</w:t>
      </w:r>
    </w:p>
    <w:p w:rsidR="0092660D" w:rsidRDefault="0092660D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660D" w:rsidRPr="00560524" w:rsidRDefault="0092660D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У лесных зайцев нет клыков, а у городских зайцев нет этого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Чего?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6052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Билета)</w:t>
      </w:r>
    </w:p>
    <w:p w:rsidR="0092660D" w:rsidRDefault="0092660D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660D" w:rsidRDefault="0092660D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Эту птицу народная молва частенько обвиняет в воровстве ювелирных изделий </w:t>
      </w:r>
      <w:r w:rsidRPr="0056052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(Сорока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</w:p>
    <w:p w:rsidR="00560524" w:rsidRDefault="00560524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0524" w:rsidRDefault="00560524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5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Команды работают замечательно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думаю, все со мной согласятся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 без капитанов нам не обойтись. Пришло время им поработать.</w:t>
      </w:r>
    </w:p>
    <w:p w:rsidR="00560524" w:rsidRDefault="00560524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0524" w:rsidRDefault="00560524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0524" w:rsidRDefault="00560524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0524" w:rsidRDefault="00560524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0524" w:rsidRPr="00560524" w:rsidRDefault="00560524" w:rsidP="005605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05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5 конкурс</w:t>
      </w:r>
    </w:p>
    <w:p w:rsidR="00560524" w:rsidRPr="00560524" w:rsidRDefault="00560524" w:rsidP="005605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560524">
        <w:rPr>
          <w:rFonts w:ascii="Times New Roman" w:hAnsi="Times New Roman" w:cs="Times New Roman"/>
          <w:b/>
          <w:color w:val="002060"/>
          <w:sz w:val="44"/>
          <w:szCs w:val="44"/>
        </w:rPr>
        <w:t>«Капитаны»</w:t>
      </w:r>
    </w:p>
    <w:p w:rsidR="00560524" w:rsidRDefault="00560524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0524" w:rsidRDefault="00560524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Вам предстоит поработать следователями, но теперь без помощи команды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помощью подсказок вы должны определить, о ком идет речь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ответ с первой подсказки команда получает 3 балла, со 2 – ой – 2, с 3 – ей – 1 балл. Если никто не сможет угадать из капитанов, то после 3 подсказки может ответить команда и заработать 1 балл.</w:t>
      </w:r>
    </w:p>
    <w:p w:rsidR="00560524" w:rsidRDefault="00560524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0524" w:rsidRDefault="00560524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Он очень отважный полицейский.</w:t>
      </w:r>
    </w:p>
    <w:p w:rsidR="00560524" w:rsidRDefault="00560524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Его партнер – человек.</w:t>
      </w:r>
    </w:p>
    <w:p w:rsidR="00560524" w:rsidRDefault="00560524" w:rsidP="005605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– породистый пес. </w:t>
      </w:r>
      <w:proofErr w:type="gramEnd"/>
      <w:r w:rsidRPr="0056052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(Комиссар Рекс)</w:t>
      </w:r>
    </w:p>
    <w:p w:rsidR="00560524" w:rsidRDefault="00560524" w:rsidP="005605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0524" w:rsidRDefault="00560524" w:rsidP="005605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Он – герой, защитник будущего.</w:t>
      </w:r>
    </w:p>
    <w:p w:rsidR="00560524" w:rsidRDefault="00560524" w:rsidP="005605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Он – необычный персонаж.</w:t>
      </w:r>
    </w:p>
    <w:p w:rsidR="00560524" w:rsidRPr="00560524" w:rsidRDefault="00560524" w:rsidP="005605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– мутант. </w:t>
      </w:r>
      <w:proofErr w:type="gramEnd"/>
      <w:r w:rsidRPr="0056052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(Черепашка – ниндзя)</w:t>
      </w:r>
    </w:p>
    <w:p w:rsidR="00560524" w:rsidRDefault="00560524" w:rsidP="005605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0524" w:rsidRDefault="00560524" w:rsidP="005605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Он круглобокий.</w:t>
      </w:r>
    </w:p>
    <w:p w:rsidR="00560524" w:rsidRDefault="00560524" w:rsidP="005605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Его очень любят дети.</w:t>
      </w:r>
    </w:p>
    <w:p w:rsidR="00560524" w:rsidRPr="00560524" w:rsidRDefault="00560524" w:rsidP="005605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ушел от бабушки.  </w:t>
      </w:r>
      <w:proofErr w:type="gramEnd"/>
      <w:r w:rsidRPr="0056052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(Колобок)</w:t>
      </w:r>
    </w:p>
    <w:p w:rsidR="00560524" w:rsidRDefault="00560524" w:rsidP="005605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0524" w:rsidRDefault="00560524" w:rsidP="005605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5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Капитаны занимают свои места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наше уважаемое жюри подсчитывает баллы, которые заработали команды в процессе всей нашей игры.</w:t>
      </w:r>
    </w:p>
    <w:p w:rsidR="0081756D" w:rsidRDefault="0081756D" w:rsidP="005605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56D" w:rsidRDefault="0081756D" w:rsidP="005605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56D" w:rsidRPr="0081756D" w:rsidRDefault="0081756D" w:rsidP="008175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75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 конкурс</w:t>
      </w:r>
    </w:p>
    <w:p w:rsidR="0081756D" w:rsidRPr="0081756D" w:rsidRDefault="0081756D" w:rsidP="008175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81756D">
        <w:rPr>
          <w:rFonts w:ascii="Times New Roman" w:hAnsi="Times New Roman" w:cs="Times New Roman"/>
          <w:b/>
          <w:color w:val="002060"/>
          <w:sz w:val="44"/>
          <w:szCs w:val="44"/>
        </w:rPr>
        <w:t>«Зашифрованная фраза»</w:t>
      </w:r>
    </w:p>
    <w:p w:rsidR="0081756D" w:rsidRDefault="0081756D" w:rsidP="005605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56D" w:rsidRDefault="0081756D" w:rsidP="005605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5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(пока жюри подводит итоги)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начали нашу игру с разговора о Конституции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Вернемся именно к ней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говорили о правах людей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 кроме прав у нас есть еще что? да, обязанности.</w:t>
      </w:r>
    </w:p>
    <w:p w:rsidR="0081756D" w:rsidRDefault="0081756D" w:rsidP="005605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Обязанности, которые мы должны выполнять. Перед вами фраза, где зашифрована одна очень важная обязанность. Пока жюри подводит итоги, мы попробуем разгадать ее вместе.</w:t>
      </w:r>
    </w:p>
    <w:p w:rsidR="0081756D" w:rsidRDefault="0081756D" w:rsidP="005605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Итак, перед вами фраза из трех слов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ее расшифровать, необходимо познакомиться с выдержками из статей Конституции РФ. Определить, из какой статьи она взята. Потом с помощью таблицы  2 определить, какой букве соответствует номер статьи и эту букву вписать в зашифрованную фразу</w:t>
      </w:r>
    </w:p>
    <w:p w:rsidR="0081756D" w:rsidRDefault="0081756D" w:rsidP="005605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81756D" w:rsidTr="00BD4585">
        <w:trPr>
          <w:trHeight w:val="360"/>
        </w:trPr>
        <w:tc>
          <w:tcPr>
            <w:tcW w:w="460" w:type="dxa"/>
          </w:tcPr>
          <w:p w:rsidR="0081756D" w:rsidRDefault="00BD4585" w:rsidP="005605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</w:p>
        </w:tc>
        <w:tc>
          <w:tcPr>
            <w:tcW w:w="460" w:type="dxa"/>
          </w:tcPr>
          <w:p w:rsidR="0081756D" w:rsidRDefault="00BD4585" w:rsidP="005605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460" w:type="dxa"/>
          </w:tcPr>
          <w:p w:rsidR="0081756D" w:rsidRDefault="00BD4585" w:rsidP="005605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460" w:type="dxa"/>
          </w:tcPr>
          <w:p w:rsidR="0081756D" w:rsidRDefault="00BD4585" w:rsidP="005605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</w:p>
        </w:tc>
        <w:tc>
          <w:tcPr>
            <w:tcW w:w="460" w:type="dxa"/>
          </w:tcPr>
          <w:p w:rsidR="0081756D" w:rsidRDefault="00BD4585" w:rsidP="005605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460" w:type="dxa"/>
          </w:tcPr>
          <w:p w:rsidR="0081756D" w:rsidRDefault="00BD4585" w:rsidP="005605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proofErr w:type="spellEnd"/>
          </w:p>
        </w:tc>
        <w:tc>
          <w:tcPr>
            <w:tcW w:w="460" w:type="dxa"/>
          </w:tcPr>
          <w:p w:rsidR="0081756D" w:rsidRDefault="00BD4585" w:rsidP="005605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</w:p>
        </w:tc>
        <w:tc>
          <w:tcPr>
            <w:tcW w:w="460" w:type="dxa"/>
          </w:tcPr>
          <w:p w:rsidR="0081756D" w:rsidRDefault="00BD4585" w:rsidP="005605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:rsidR="0081756D" w:rsidRDefault="0081756D" w:rsidP="005605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0" w:type="dxa"/>
          </w:tcPr>
          <w:p w:rsidR="0081756D" w:rsidRDefault="00BD4585" w:rsidP="005605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61" w:type="dxa"/>
          </w:tcPr>
          <w:p w:rsidR="0081756D" w:rsidRDefault="00BD4585" w:rsidP="005605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61" w:type="dxa"/>
          </w:tcPr>
          <w:p w:rsidR="0081756D" w:rsidRDefault="00BD4585" w:rsidP="005605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461" w:type="dxa"/>
          </w:tcPr>
          <w:p w:rsidR="0081756D" w:rsidRDefault="00BD4585" w:rsidP="005605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461" w:type="dxa"/>
          </w:tcPr>
          <w:p w:rsidR="0081756D" w:rsidRDefault="00BD4585" w:rsidP="005605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461" w:type="dxa"/>
            <w:tcBorders>
              <w:top w:val="nil"/>
            </w:tcBorders>
          </w:tcPr>
          <w:p w:rsidR="0081756D" w:rsidRDefault="0081756D" w:rsidP="005605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dxa"/>
          </w:tcPr>
          <w:p w:rsidR="0081756D" w:rsidRDefault="00BD4585" w:rsidP="005605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461" w:type="dxa"/>
          </w:tcPr>
          <w:p w:rsidR="0081756D" w:rsidRDefault="00BD4585" w:rsidP="005605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spellEnd"/>
          </w:p>
        </w:tc>
        <w:tc>
          <w:tcPr>
            <w:tcW w:w="461" w:type="dxa"/>
          </w:tcPr>
          <w:p w:rsidR="0081756D" w:rsidRDefault="00BD4585" w:rsidP="005605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461" w:type="dxa"/>
          </w:tcPr>
          <w:p w:rsidR="0081756D" w:rsidRDefault="00BD4585" w:rsidP="005605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461" w:type="dxa"/>
          </w:tcPr>
          <w:p w:rsidR="0081756D" w:rsidRDefault="00BD4585" w:rsidP="0056052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proofErr w:type="spellEnd"/>
          </w:p>
        </w:tc>
      </w:tr>
    </w:tbl>
    <w:p w:rsidR="0081756D" w:rsidRDefault="0081756D" w:rsidP="005605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0524" w:rsidRPr="00BD4585" w:rsidRDefault="00BD4585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45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Выдержки из статей Конституции РФ:</w:t>
      </w:r>
    </w:p>
    <w:p w:rsidR="00BD4585" w:rsidRDefault="00BD4585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Достоинство личности охраняется государством.</w:t>
      </w:r>
    </w:p>
    <w:p w:rsidR="00BD4585" w:rsidRDefault="00BD4585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Единственным источником власти является многонациональный народ.</w:t>
      </w:r>
    </w:p>
    <w:p w:rsidR="00BD4585" w:rsidRDefault="00BD4585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Россия есть демократическое… государство…</w:t>
      </w:r>
    </w:p>
    <w:p w:rsidR="00BD4585" w:rsidRDefault="00BD4585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В РФ гарантируется единство экономического пространства, свободное перемещение товаров и услуг.</w:t>
      </w:r>
    </w:p>
    <w:p w:rsidR="00BD4585" w:rsidRDefault="00BD4585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Россия есть… правовое государство…</w:t>
      </w:r>
    </w:p>
    <w:p w:rsidR="00BD4585" w:rsidRDefault="00BD4585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 Государственную власть в России осуществляет Президент РФ, Федеральное Собрание РФ, Правительство РФ…</w:t>
      </w:r>
    </w:p>
    <w:p w:rsidR="00BD4585" w:rsidRDefault="00BD4585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 Право на жизнь.</w:t>
      </w:r>
    </w:p>
    <w:p w:rsidR="00BD4585" w:rsidRDefault="00BD4585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Гражданство в РФ приобретается и прекращается в соответствии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федеральным законом.</w:t>
      </w:r>
    </w:p>
    <w:p w:rsidR="00BD4585" w:rsidRDefault="00BD4585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 В РФ признаются и гарантируются права и свободы человека и гражданина.</w:t>
      </w:r>
    </w:p>
    <w:p w:rsidR="00BD4585" w:rsidRDefault="00BD4585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10. в РФ признаются и защищаются равным образом частная, государственная или иные формы собственности.</w:t>
      </w:r>
      <w:proofErr w:type="gramEnd"/>
    </w:p>
    <w:p w:rsidR="00BD4585" w:rsidRDefault="00BD4585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11. Россия есть федеративное…государство…</w:t>
      </w:r>
    </w:p>
    <w:p w:rsidR="00BD4585" w:rsidRDefault="00BD4585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12. Народ осуществляет свою власть непосредственно, а также через органы государственной власти и органы местного самоуправления.</w:t>
      </w:r>
    </w:p>
    <w:p w:rsidR="00BD4585" w:rsidRDefault="00BD4585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 Россия есть…государство с республиканской формой правления.</w:t>
      </w:r>
    </w:p>
    <w:p w:rsidR="00BD4585" w:rsidRDefault="00BD4585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14. В РФ признается идеологическое многообразие.</w:t>
      </w:r>
    </w:p>
    <w:p w:rsidR="00BD4585" w:rsidRDefault="00BD4585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15. Граждане РФ имеют право участвовать в управлении делами государства.</w:t>
      </w:r>
    </w:p>
    <w:p w:rsidR="00BD4585" w:rsidRDefault="00BD4585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16. РФ состоит из республик, краев, областей, автономных округов, автономной области, городов федерального значения.</w:t>
      </w:r>
    </w:p>
    <w:p w:rsidR="00BD4585" w:rsidRDefault="00BD4585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Каждый гражданин РФ обладает на ее территории всеми правами и свободами 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несет равные обязанности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4585" w:rsidRDefault="00BD4585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 Государственную власть в субъектах РФ осуществляют образуемые ими органы государственной власти.</w:t>
      </w:r>
    </w:p>
    <w:p w:rsidR="00BD4585" w:rsidRDefault="00BD4585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4585" w:rsidRDefault="00BD4585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2. Соответствие номера статьи Конституции РФ определенной букве.</w:t>
      </w:r>
    </w:p>
    <w:tbl>
      <w:tblPr>
        <w:tblStyle w:val="a4"/>
        <w:tblW w:w="0" w:type="auto"/>
        <w:tblLook w:val="04A0"/>
      </w:tblPr>
      <w:tblGrid>
        <w:gridCol w:w="562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B71AE1" w:rsidTr="00B71AE1">
        <w:trPr>
          <w:trHeight w:val="565"/>
        </w:trPr>
        <w:tc>
          <w:tcPr>
            <w:tcW w:w="562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Ё</w:t>
            </w:r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Ж</w:t>
            </w:r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Й</w:t>
            </w:r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</w:t>
            </w:r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</w:tr>
      <w:tr w:rsidR="00B71AE1" w:rsidTr="00B71AE1">
        <w:trPr>
          <w:trHeight w:val="417"/>
        </w:trPr>
        <w:tc>
          <w:tcPr>
            <w:tcW w:w="562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</w:tr>
      <w:tr w:rsidR="00B71AE1" w:rsidTr="00B71AE1">
        <w:trPr>
          <w:trHeight w:val="551"/>
        </w:trPr>
        <w:tc>
          <w:tcPr>
            <w:tcW w:w="562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proofErr w:type="gramEnd"/>
          </w:p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</w:t>
            </w:r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</w:t>
            </w:r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</w:t>
            </w:r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</w:t>
            </w:r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</w:t>
            </w:r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Щ</w:t>
            </w:r>
            <w:proofErr w:type="gramEnd"/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Ъ</w:t>
            </w:r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Ь</w:t>
            </w:r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</w:t>
            </w:r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1A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</w:t>
            </w:r>
          </w:p>
        </w:tc>
        <w:tc>
          <w:tcPr>
            <w:tcW w:w="563" w:type="dxa"/>
          </w:tcPr>
          <w:p w:rsidR="00B71AE1" w:rsidRPr="00B71AE1" w:rsidRDefault="00B71AE1" w:rsidP="00F533E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71AE1" w:rsidTr="00B71AE1">
        <w:trPr>
          <w:trHeight w:val="417"/>
        </w:trPr>
        <w:tc>
          <w:tcPr>
            <w:tcW w:w="562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563" w:type="dxa"/>
          </w:tcPr>
          <w:p w:rsidR="00B71AE1" w:rsidRDefault="00B71AE1" w:rsidP="00F533E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D4585" w:rsidRDefault="00BD4585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1AE1" w:rsidRDefault="00B71AE1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1A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Какая же фраза у нас получилась? Действительно, если мы хотим, чтобы наши права не нарушали, мы должны следовать этому правилу. </w:t>
      </w:r>
    </w:p>
    <w:p w:rsidR="00560524" w:rsidRDefault="00B71AE1" w:rsidP="00B71A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нашу игру я бы хотела закончить стихотворением, которое сочинили мы с Ксенией Воробьевой уже два года назад.</w:t>
      </w:r>
    </w:p>
    <w:p w:rsidR="00B71AE1" w:rsidRDefault="00B71AE1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(Ксения читает стихотворение)</w:t>
      </w:r>
    </w:p>
    <w:p w:rsidR="00B71AE1" w:rsidRDefault="00B71AE1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Идет подведение итогов. Сладкие призы! </w:t>
      </w:r>
    </w:p>
    <w:p w:rsidR="00560524" w:rsidRPr="00A31CF7" w:rsidRDefault="00560524" w:rsidP="00F533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60524" w:rsidRPr="00A31CF7" w:rsidSect="002E6D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D91"/>
    <w:rsid w:val="001571BD"/>
    <w:rsid w:val="00211E91"/>
    <w:rsid w:val="00293D54"/>
    <w:rsid w:val="002E6D91"/>
    <w:rsid w:val="00456FD2"/>
    <w:rsid w:val="00511BFA"/>
    <w:rsid w:val="00560524"/>
    <w:rsid w:val="0058104C"/>
    <w:rsid w:val="00651E2F"/>
    <w:rsid w:val="006757CA"/>
    <w:rsid w:val="006B62D8"/>
    <w:rsid w:val="00730E4A"/>
    <w:rsid w:val="0081756D"/>
    <w:rsid w:val="0092660D"/>
    <w:rsid w:val="009B5F35"/>
    <w:rsid w:val="00A31CF7"/>
    <w:rsid w:val="00AA12AE"/>
    <w:rsid w:val="00AC3436"/>
    <w:rsid w:val="00B71AE1"/>
    <w:rsid w:val="00BD4585"/>
    <w:rsid w:val="00C61763"/>
    <w:rsid w:val="00E30B5C"/>
    <w:rsid w:val="00F53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CF7"/>
    <w:pPr>
      <w:ind w:left="720"/>
      <w:contextualSpacing/>
    </w:pPr>
  </w:style>
  <w:style w:type="table" w:styleId="a4">
    <w:name w:val="Table Grid"/>
    <w:basedOn w:val="a1"/>
    <w:uiPriority w:val="59"/>
    <w:rsid w:val="00817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EC2A9-2C3C-4DC9-9906-AD74A312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</dc:creator>
  <cp:keywords/>
  <dc:description/>
  <cp:lastModifiedBy>у</cp:lastModifiedBy>
  <cp:revision>8</cp:revision>
  <cp:lastPrinted>2013-11-12T16:04:00Z</cp:lastPrinted>
  <dcterms:created xsi:type="dcterms:W3CDTF">2013-11-04T15:28:00Z</dcterms:created>
  <dcterms:modified xsi:type="dcterms:W3CDTF">2013-11-12T16:04:00Z</dcterms:modified>
</cp:coreProperties>
</file>